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5" w:rsidRDefault="002856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4"/>
        <w:gridCol w:w="1420"/>
        <w:gridCol w:w="3356"/>
        <w:gridCol w:w="1912"/>
      </w:tblGrid>
      <w:tr w:rsidR="00285635" w:rsidRPr="00EE715B" w:rsidTr="00157DF7">
        <w:tc>
          <w:tcPr>
            <w:tcW w:w="9062" w:type="dxa"/>
            <w:gridSpan w:val="4"/>
            <w:shd w:val="clear" w:color="auto" w:fill="8EAADB" w:themeFill="accent5" w:themeFillTint="99"/>
          </w:tcPr>
          <w:p w:rsidR="00285635" w:rsidRDefault="00285635" w:rsidP="00285635">
            <w:pPr>
              <w:jc w:val="center"/>
              <w:rPr>
                <w:b/>
              </w:rPr>
            </w:pPr>
          </w:p>
          <w:p w:rsidR="00285635" w:rsidRPr="00285635" w:rsidRDefault="00285635" w:rsidP="00285635">
            <w:pPr>
              <w:jc w:val="center"/>
              <w:rPr>
                <w:b/>
              </w:rPr>
            </w:pPr>
            <w:r w:rsidRPr="00285635">
              <w:rPr>
                <w:b/>
              </w:rPr>
              <w:t>SAÜ FEN BİLİMLERİ ENSTİTÜSÜ</w:t>
            </w:r>
          </w:p>
          <w:p w:rsidR="00285635" w:rsidRDefault="00285635" w:rsidP="00285635">
            <w:pPr>
              <w:jc w:val="center"/>
              <w:rPr>
                <w:b/>
                <w:shd w:val="clear" w:color="auto" w:fill="8EAADB" w:themeFill="accent5" w:themeFillTint="99"/>
              </w:rPr>
            </w:pPr>
            <w:r w:rsidRPr="00285635">
              <w:rPr>
                <w:b/>
              </w:rPr>
              <w:t xml:space="preserve">2016- 2017 ÖĞRETİM YILI BAHAR YARIYILI </w:t>
            </w:r>
            <w:r w:rsidRPr="00285635">
              <w:rPr>
                <w:b/>
                <w:shd w:val="clear" w:color="auto" w:fill="8EAADB" w:themeFill="accent5" w:themeFillTint="99"/>
              </w:rPr>
              <w:t>DERECEYE GİREN ÖĞRENCİ BAŞVURULARI</w:t>
            </w:r>
          </w:p>
          <w:p w:rsidR="00285635" w:rsidRPr="00285635" w:rsidRDefault="00285635" w:rsidP="00285635">
            <w:pPr>
              <w:jc w:val="center"/>
              <w:rPr>
                <w:b/>
              </w:rPr>
            </w:pPr>
          </w:p>
        </w:tc>
      </w:tr>
      <w:tr w:rsidR="006C2FA2" w:rsidRPr="006C2FA2" w:rsidTr="006C2FA2">
        <w:tc>
          <w:tcPr>
            <w:tcW w:w="2374" w:type="dxa"/>
            <w:shd w:val="clear" w:color="auto" w:fill="BDD6EE" w:themeFill="accent1" w:themeFillTint="66"/>
          </w:tcPr>
          <w:p w:rsidR="006C2FA2" w:rsidRPr="006C2FA2" w:rsidRDefault="006C2FA2" w:rsidP="006C2FA2">
            <w:pPr>
              <w:rPr>
                <w:b/>
              </w:rPr>
            </w:pPr>
            <w:r w:rsidRPr="006C2FA2">
              <w:rPr>
                <w:b/>
              </w:rPr>
              <w:t>ADI SOYADI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:rsidR="006C2FA2" w:rsidRPr="006C2FA2" w:rsidRDefault="006C2FA2" w:rsidP="006C2FA2">
            <w:pPr>
              <w:rPr>
                <w:b/>
              </w:rPr>
            </w:pPr>
            <w:r w:rsidRPr="006C2FA2">
              <w:rPr>
                <w:b/>
              </w:rPr>
              <w:t xml:space="preserve">PROGRAM 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:rsidR="006C2FA2" w:rsidRPr="006C2FA2" w:rsidRDefault="006C2FA2" w:rsidP="006C2FA2">
            <w:pPr>
              <w:rPr>
                <w:b/>
              </w:rPr>
            </w:pPr>
            <w:r w:rsidRPr="006C2FA2">
              <w:rPr>
                <w:b/>
              </w:rPr>
              <w:t xml:space="preserve">ENSTİTÜ ANABİLİM DALI 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:rsidR="006C2FA2" w:rsidRPr="006C2FA2" w:rsidRDefault="006C2FA2" w:rsidP="006C2FA2">
            <w:pPr>
              <w:rPr>
                <w:b/>
              </w:rPr>
            </w:pPr>
            <w:r w:rsidRPr="006C2FA2">
              <w:rPr>
                <w:b/>
              </w:rPr>
              <w:t>KABUL/RED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Abdullah Salih BAYRAKTAR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6C2FA2" w:rsidP="006C2FA2">
            <w:pPr>
              <w:spacing w:before="200" w:after="200" w:line="240" w:lineRule="exact"/>
            </w:pPr>
            <w:r>
              <w:t>Bilgisayar ve Bilişim Mühendisliği</w:t>
            </w:r>
          </w:p>
        </w:tc>
        <w:tc>
          <w:tcPr>
            <w:tcW w:w="1912" w:type="dxa"/>
          </w:tcPr>
          <w:p w:rsidR="00AE0CC6" w:rsidRPr="00285635" w:rsidRDefault="00134509" w:rsidP="00285635">
            <w:pPr>
              <w:spacing w:before="200" w:after="200" w:line="240" w:lineRule="exact"/>
            </w:pPr>
            <w:r w:rsidRPr="00285635">
              <w:t>KABUL</w:t>
            </w:r>
          </w:p>
        </w:tc>
      </w:tr>
      <w:tr w:rsidR="004E07A1" w:rsidRPr="00285635" w:rsidTr="006C2FA2">
        <w:tc>
          <w:tcPr>
            <w:tcW w:w="2374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Bilal ÇANKAYA</w:t>
            </w:r>
          </w:p>
        </w:tc>
        <w:tc>
          <w:tcPr>
            <w:tcW w:w="1420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Biyoloji</w:t>
            </w:r>
          </w:p>
        </w:tc>
        <w:tc>
          <w:tcPr>
            <w:tcW w:w="1912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KABUL</w:t>
            </w:r>
          </w:p>
        </w:tc>
      </w:tr>
      <w:tr w:rsidR="004E07A1" w:rsidRPr="00285635" w:rsidTr="006C2FA2">
        <w:tc>
          <w:tcPr>
            <w:tcW w:w="2374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proofErr w:type="spellStart"/>
            <w:r w:rsidRPr="00285635">
              <w:t>Guncha</w:t>
            </w:r>
            <w:proofErr w:type="spellEnd"/>
            <w:r w:rsidRPr="00285635">
              <w:t xml:space="preserve"> MEREDOVA</w:t>
            </w:r>
          </w:p>
        </w:tc>
        <w:tc>
          <w:tcPr>
            <w:tcW w:w="1420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Biyoloji</w:t>
            </w:r>
          </w:p>
        </w:tc>
        <w:tc>
          <w:tcPr>
            <w:tcW w:w="1912" w:type="dxa"/>
          </w:tcPr>
          <w:p w:rsidR="004E07A1" w:rsidRPr="00285635" w:rsidRDefault="004E07A1" w:rsidP="00285635">
            <w:pPr>
              <w:spacing w:before="200" w:after="200" w:line="240" w:lineRule="exact"/>
            </w:pPr>
            <w:r w:rsidRPr="00285635">
              <w:t>KABUL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Abdulkadir ŞAHBAZ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6C2FA2" w:rsidP="00285635">
            <w:pPr>
              <w:spacing w:before="200" w:after="200" w:line="240" w:lineRule="exact"/>
            </w:pPr>
            <w:r>
              <w:t>Elektrik-Elektronik Mühendisliği</w:t>
            </w:r>
          </w:p>
        </w:tc>
        <w:tc>
          <w:tcPr>
            <w:tcW w:w="1912" w:type="dxa"/>
          </w:tcPr>
          <w:p w:rsidR="00AE0CC6" w:rsidRPr="00285635" w:rsidRDefault="00285635" w:rsidP="00285635">
            <w:pPr>
              <w:spacing w:before="200" w:after="200" w:line="240" w:lineRule="exact"/>
            </w:pPr>
            <w:r>
              <w:t>KABUL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Selim İLHAN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6C2FA2" w:rsidP="00285635">
            <w:pPr>
              <w:spacing w:before="200" w:after="200" w:line="240" w:lineRule="exact"/>
            </w:pPr>
            <w:r>
              <w:t>Elektrik-Elektronik Mühendisliği/Elektrik</w:t>
            </w:r>
          </w:p>
        </w:tc>
        <w:tc>
          <w:tcPr>
            <w:tcW w:w="1912" w:type="dxa"/>
          </w:tcPr>
          <w:p w:rsidR="00AE0CC6" w:rsidRPr="00285635" w:rsidRDefault="00285635" w:rsidP="00285635">
            <w:pPr>
              <w:spacing w:before="200" w:after="200" w:line="240" w:lineRule="exact"/>
            </w:pPr>
            <w:r>
              <w:t>KABUL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Gül GÜNDÜZ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AE0CC6" w:rsidP="006C2FA2">
            <w:pPr>
              <w:spacing w:before="200" w:after="200" w:line="240" w:lineRule="exact"/>
            </w:pPr>
            <w:r w:rsidRPr="00285635">
              <w:t>Endüstri Müh</w:t>
            </w:r>
            <w:r w:rsidR="006C2FA2">
              <w:t xml:space="preserve">endisliği </w:t>
            </w:r>
          </w:p>
        </w:tc>
        <w:tc>
          <w:tcPr>
            <w:tcW w:w="1912" w:type="dxa"/>
          </w:tcPr>
          <w:p w:rsidR="00AE0CC6" w:rsidRPr="00285635" w:rsidRDefault="00285635" w:rsidP="00285635">
            <w:pPr>
              <w:spacing w:before="200" w:after="200" w:line="240" w:lineRule="exact"/>
            </w:pPr>
            <w:r>
              <w:t>KABUL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Fatma İNCEHASAN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AE0CC6" w:rsidP="006C2FA2">
            <w:pPr>
              <w:spacing w:before="200" w:after="200" w:line="240" w:lineRule="exact"/>
            </w:pPr>
            <w:r w:rsidRPr="00285635">
              <w:t xml:space="preserve">Gıda </w:t>
            </w:r>
            <w:r w:rsidR="006C2FA2">
              <w:t>Mühendisliği</w:t>
            </w:r>
            <w:bookmarkStart w:id="0" w:name="_GoBack"/>
            <w:bookmarkEnd w:id="0"/>
          </w:p>
        </w:tc>
        <w:tc>
          <w:tcPr>
            <w:tcW w:w="1912" w:type="dxa"/>
          </w:tcPr>
          <w:p w:rsidR="00AE0CC6" w:rsidRPr="00285635" w:rsidRDefault="00F06B34" w:rsidP="00285635">
            <w:pPr>
              <w:spacing w:before="200" w:after="200" w:line="240" w:lineRule="exact"/>
            </w:pPr>
            <w:r w:rsidRPr="00285635">
              <w:t>KABUL</w:t>
            </w:r>
          </w:p>
        </w:tc>
      </w:tr>
      <w:tr w:rsidR="00AE0CC6" w:rsidRPr="00285635" w:rsidTr="006C2FA2">
        <w:tc>
          <w:tcPr>
            <w:tcW w:w="2374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Ahsen BOLAT</w:t>
            </w:r>
          </w:p>
        </w:tc>
        <w:tc>
          <w:tcPr>
            <w:tcW w:w="1420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Y. Lisans</w:t>
            </w:r>
          </w:p>
        </w:tc>
        <w:tc>
          <w:tcPr>
            <w:tcW w:w="3356" w:type="dxa"/>
          </w:tcPr>
          <w:p w:rsidR="00AE0CC6" w:rsidRPr="00285635" w:rsidRDefault="00AE0CC6" w:rsidP="00285635">
            <w:pPr>
              <w:spacing w:before="200" w:after="200" w:line="240" w:lineRule="exact"/>
            </w:pPr>
            <w:r w:rsidRPr="00285635">
              <w:t>Kimya / Organik Kimya</w:t>
            </w:r>
          </w:p>
        </w:tc>
        <w:tc>
          <w:tcPr>
            <w:tcW w:w="1912" w:type="dxa"/>
          </w:tcPr>
          <w:p w:rsidR="00AE0CC6" w:rsidRPr="00285635" w:rsidRDefault="0063645C" w:rsidP="00285635">
            <w:pPr>
              <w:spacing w:before="200" w:after="200" w:line="240" w:lineRule="exact"/>
            </w:pPr>
            <w:r w:rsidRPr="00285635">
              <w:t>KABUL</w:t>
            </w:r>
          </w:p>
        </w:tc>
      </w:tr>
    </w:tbl>
    <w:p w:rsidR="007C774A" w:rsidRDefault="007C774A" w:rsidP="00285635">
      <w:pPr>
        <w:spacing w:before="200" w:after="200" w:line="240" w:lineRule="exact"/>
      </w:pPr>
    </w:p>
    <w:sectPr w:rsidR="007C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C"/>
    <w:rsid w:val="000112B1"/>
    <w:rsid w:val="00015A89"/>
    <w:rsid w:val="0009007D"/>
    <w:rsid w:val="001217E3"/>
    <w:rsid w:val="00134509"/>
    <w:rsid w:val="00180A38"/>
    <w:rsid w:val="001815AA"/>
    <w:rsid w:val="00217493"/>
    <w:rsid w:val="002229CC"/>
    <w:rsid w:val="002355CF"/>
    <w:rsid w:val="00243850"/>
    <w:rsid w:val="00285635"/>
    <w:rsid w:val="002E3038"/>
    <w:rsid w:val="002E31B9"/>
    <w:rsid w:val="002F3962"/>
    <w:rsid w:val="00300E66"/>
    <w:rsid w:val="00345509"/>
    <w:rsid w:val="00391F29"/>
    <w:rsid w:val="00397C1E"/>
    <w:rsid w:val="003D1811"/>
    <w:rsid w:val="003D7DA7"/>
    <w:rsid w:val="003F3C73"/>
    <w:rsid w:val="003F5DA2"/>
    <w:rsid w:val="00414652"/>
    <w:rsid w:val="004209BF"/>
    <w:rsid w:val="0044135F"/>
    <w:rsid w:val="00475549"/>
    <w:rsid w:val="004A6A95"/>
    <w:rsid w:val="004C2728"/>
    <w:rsid w:val="004E07A1"/>
    <w:rsid w:val="00554E6A"/>
    <w:rsid w:val="0063645C"/>
    <w:rsid w:val="00650058"/>
    <w:rsid w:val="00671D36"/>
    <w:rsid w:val="006A04B7"/>
    <w:rsid w:val="006C2FA2"/>
    <w:rsid w:val="006D7B81"/>
    <w:rsid w:val="007101BC"/>
    <w:rsid w:val="007123E6"/>
    <w:rsid w:val="00745E98"/>
    <w:rsid w:val="00760241"/>
    <w:rsid w:val="00772977"/>
    <w:rsid w:val="00784A49"/>
    <w:rsid w:val="007968A4"/>
    <w:rsid w:val="007C774A"/>
    <w:rsid w:val="00886DFD"/>
    <w:rsid w:val="008B6066"/>
    <w:rsid w:val="008B7332"/>
    <w:rsid w:val="008C6E72"/>
    <w:rsid w:val="00915369"/>
    <w:rsid w:val="00934DE5"/>
    <w:rsid w:val="00980236"/>
    <w:rsid w:val="0099411D"/>
    <w:rsid w:val="009F3127"/>
    <w:rsid w:val="00A312D6"/>
    <w:rsid w:val="00A6112B"/>
    <w:rsid w:val="00A6758D"/>
    <w:rsid w:val="00A675AF"/>
    <w:rsid w:val="00A86480"/>
    <w:rsid w:val="00AE0CC6"/>
    <w:rsid w:val="00B26C2B"/>
    <w:rsid w:val="00B67A86"/>
    <w:rsid w:val="00B70298"/>
    <w:rsid w:val="00C01B8B"/>
    <w:rsid w:val="00D07540"/>
    <w:rsid w:val="00D524DB"/>
    <w:rsid w:val="00D53CDF"/>
    <w:rsid w:val="00D71A13"/>
    <w:rsid w:val="00E7271D"/>
    <w:rsid w:val="00ED5E6B"/>
    <w:rsid w:val="00EE715B"/>
    <w:rsid w:val="00F06B34"/>
    <w:rsid w:val="00F25A07"/>
    <w:rsid w:val="00F36240"/>
    <w:rsid w:val="00F630F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4</cp:revision>
  <dcterms:created xsi:type="dcterms:W3CDTF">2017-01-19T15:17:00Z</dcterms:created>
  <dcterms:modified xsi:type="dcterms:W3CDTF">2017-01-19T15:37:00Z</dcterms:modified>
</cp:coreProperties>
</file>